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58" w:rsidRPr="00113445" w:rsidRDefault="00F32258" w:rsidP="002D3DF4">
      <w:pPr>
        <w:jc w:val="left"/>
        <w:rPr>
          <w:rFonts w:ascii="黑体" w:eastAsia="黑体" w:hAnsi="黑体"/>
        </w:rPr>
      </w:pPr>
      <w:r w:rsidRPr="00113445">
        <w:rPr>
          <w:rFonts w:ascii="黑体" w:eastAsia="黑体" w:hAnsi="黑体" w:hint="eastAsia"/>
        </w:rPr>
        <w:t>编号：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708"/>
        <w:gridCol w:w="688"/>
        <w:gridCol w:w="730"/>
        <w:gridCol w:w="992"/>
        <w:gridCol w:w="709"/>
        <w:gridCol w:w="1276"/>
        <w:gridCol w:w="708"/>
        <w:gridCol w:w="1701"/>
      </w:tblGrid>
      <w:tr w:rsidR="00FE2CE8" w:rsidRPr="00FE2CE8" w:rsidTr="00FE2CE8">
        <w:trPr>
          <w:trHeight w:val="1200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 w:rsidRPr="00FE2CE8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上海震旦职业学院学生体育免修申请表</w:t>
            </w:r>
          </w:p>
        </w:tc>
      </w:tr>
      <w:tr w:rsidR="00FE2CE8" w:rsidRPr="00FE2CE8" w:rsidTr="00FE2CE8">
        <w:trPr>
          <w:trHeight w:val="1305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 除课程开始后因急性受伤 或因病手术外，其他符合办理条件的同学必须于</w:t>
            </w:r>
            <w:r w:rsidRPr="00FE2CE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开学两周完成办理。逾期不予办理，也不予补办</w:t>
            </w: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。申请体育免修</w:t>
            </w:r>
            <w:r w:rsidRPr="00FE2CE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有效时间为一学期</w:t>
            </w: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，下一学期开学需重新提交申请。</w:t>
            </w:r>
          </w:p>
          <w:p w:rsidR="00FE2CE8" w:rsidRPr="00FE2CE8" w:rsidRDefault="002E15EC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="00FE2CE8" w:rsidRPr="00FE2CE8">
              <w:rPr>
                <w:rFonts w:ascii="宋体" w:eastAsia="宋体" w:hAnsi="宋体" w:cs="宋体" w:hint="eastAsia"/>
                <w:kern w:val="0"/>
                <w:szCs w:val="21"/>
              </w:rPr>
              <w:t>注：请在申请表后附上医嘱病例的复印件。</w:t>
            </w:r>
          </w:p>
        </w:tc>
      </w:tr>
      <w:tr w:rsidR="00FE2CE8" w:rsidRPr="00FE2CE8" w:rsidTr="00FE2CE8">
        <w:trPr>
          <w:trHeight w:val="1200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258" w:rsidRDefault="00FE2CE8" w:rsidP="002E15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免修对象：</w:t>
            </w:r>
          </w:p>
          <w:p w:rsidR="00F32258" w:rsidRDefault="00FE2CE8" w:rsidP="002E15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1、 有残疾证且不能参加体育运动者；</w:t>
            </w:r>
          </w:p>
          <w:p w:rsidR="00F32258" w:rsidRDefault="00FE2CE8" w:rsidP="002E15E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2、 有先天性疾病引起的不适宜参加剧烈运动者；</w:t>
            </w:r>
          </w:p>
          <w:p w:rsidR="00FE2CE8" w:rsidRPr="00FE2CE8" w:rsidRDefault="00FE2CE8" w:rsidP="002E15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3、 课程开始后，因急性受伤 或 因病手术不能正常参加体育锻炼者。</w:t>
            </w:r>
          </w:p>
        </w:tc>
      </w:tr>
      <w:tr w:rsidR="00FE2CE8" w:rsidRPr="00FE2CE8" w:rsidTr="00FE2CE8">
        <w:trPr>
          <w:trHeight w:val="465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15EC">
              <w:rPr>
                <w:rFonts w:ascii="宋体" w:eastAsia="宋体" w:hAnsi="宋体" w:cs="宋体"/>
                <w:kern w:val="0"/>
                <w:sz w:val="22"/>
                <w:szCs w:val="28"/>
              </w:rPr>
              <w:t>2</w:t>
            </w:r>
            <w:r w:rsidRPr="00FE2CE8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0  —20   学年  第  学期</w:t>
            </w:r>
            <w:r w:rsidRPr="00FE2C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26333F" w:rsidRPr="00FE2CE8" w:rsidTr="0022409C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FE2CE8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FE2CE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FE2CE8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班级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E2CE8" w:rsidRPr="00FE2CE8" w:rsidTr="009D4EDC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2633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申请免修科目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Default="00FE2CE8" w:rsidP="00FE2CE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体育（</w:t>
            </w:r>
            <w:r w:rsidR="00C023E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="00C023E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C023E6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C023E6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:rsidR="00C023E6" w:rsidRPr="00FE2CE8" w:rsidRDefault="00C023E6" w:rsidP="00FE2C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（二）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</w:tc>
      </w:tr>
      <w:tr w:rsidR="00FE2CE8" w:rsidRPr="00FE2CE8" w:rsidTr="00FE2CE8">
        <w:trPr>
          <w:trHeight w:val="1515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>个人说明：</w:t>
            </w:r>
          </w:p>
          <w:p w:rsidR="00F32258" w:rsidRDefault="00F3225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             </w:t>
            </w:r>
          </w:p>
          <w:p w:rsidR="00F32258" w:rsidRDefault="00F3225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学生签字:_________      年   月   日  </w:t>
            </w:r>
          </w:p>
        </w:tc>
      </w:tr>
      <w:tr w:rsidR="00FE2CE8" w:rsidRPr="00FE2CE8" w:rsidTr="00FE2CE8">
        <w:trPr>
          <w:trHeight w:val="109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>辅导员意见：</w:t>
            </w:r>
          </w:p>
          <w:p w:rsidR="00F32258" w:rsidRDefault="00F3225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同意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不同意             </w:t>
            </w:r>
            <w:r w:rsidR="003E7CF3">
              <w:rPr>
                <w:rFonts w:ascii="宋体" w:eastAsia="宋体" w:hAnsi="宋体" w:cs="宋体" w:hint="eastAsia"/>
                <w:kern w:val="0"/>
                <w:szCs w:val="24"/>
              </w:rPr>
              <w:t>签名（公章）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:_________      年   月   日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 xml:space="preserve"> </w:t>
            </w:r>
          </w:p>
        </w:tc>
      </w:tr>
      <w:tr w:rsidR="00FE2CE8" w:rsidRPr="00FE2CE8" w:rsidTr="00FE2CE8">
        <w:trPr>
          <w:trHeight w:val="109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>医务室审核：</w:t>
            </w:r>
          </w:p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</w:t>
            </w:r>
          </w:p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同意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不同意             </w:t>
            </w:r>
            <w:r w:rsidR="003E7CF3">
              <w:rPr>
                <w:rFonts w:ascii="宋体" w:eastAsia="宋体" w:hAnsi="宋体" w:cs="宋体" w:hint="eastAsia"/>
                <w:kern w:val="0"/>
                <w:szCs w:val="24"/>
              </w:rPr>
              <w:t>签名（公章）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:_________      年   月   日  </w:t>
            </w:r>
          </w:p>
        </w:tc>
      </w:tr>
      <w:tr w:rsidR="00FE2CE8" w:rsidRPr="00FE2CE8" w:rsidTr="00FE2CE8">
        <w:trPr>
          <w:trHeight w:val="109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58" w:rsidRDefault="00FE2CE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>教务处审核：</w:t>
            </w:r>
          </w:p>
          <w:p w:rsidR="00F32258" w:rsidRDefault="00F32258" w:rsidP="00FE2CE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同意     </w:t>
            </w:r>
            <w:r w:rsidRPr="00FE2CE8">
              <w:rPr>
                <w:rFonts w:ascii="宋体" w:eastAsia="宋体" w:hAnsi="宋体" w:cs="宋体" w:hint="eastAsia"/>
                <w:kern w:val="0"/>
                <w:szCs w:val="28"/>
              </w:rPr>
              <w:t>□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不同意       </w:t>
            </w:r>
            <w:r w:rsidR="003E7CF3">
              <w:rPr>
                <w:rFonts w:ascii="宋体" w:eastAsia="宋体" w:hAnsi="宋体" w:cs="宋体"/>
                <w:kern w:val="0"/>
                <w:szCs w:val="24"/>
              </w:rPr>
              <w:t xml:space="preserve">     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 </w:t>
            </w:r>
            <w:r w:rsidR="003E7CF3">
              <w:rPr>
                <w:rFonts w:ascii="宋体" w:eastAsia="宋体" w:hAnsi="宋体" w:cs="宋体" w:hint="eastAsia"/>
                <w:kern w:val="0"/>
                <w:szCs w:val="24"/>
              </w:rPr>
              <w:t>签名（公章</w:t>
            </w:r>
            <w:r w:rsidRPr="00FE2CE8">
              <w:rPr>
                <w:rFonts w:ascii="宋体" w:eastAsia="宋体" w:hAnsi="宋体" w:cs="宋体" w:hint="eastAsia"/>
                <w:kern w:val="0"/>
                <w:szCs w:val="24"/>
              </w:rPr>
              <w:t xml:space="preserve">）：_________      年   月   日          </w:t>
            </w:r>
          </w:p>
        </w:tc>
      </w:tr>
      <w:tr w:rsidR="00FE2CE8" w:rsidRPr="00FE2CE8" w:rsidTr="00FE2CE8">
        <w:trPr>
          <w:trHeight w:val="420"/>
          <w:jc w:val="center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D3DF4">
              <w:rPr>
                <w:rFonts w:ascii="黑体" w:eastAsia="黑体" w:hAnsi="黑体" w:cs="宋体" w:hint="eastAsia"/>
                <w:kern w:val="0"/>
                <w:szCs w:val="24"/>
              </w:rPr>
              <w:t>此表须报教务处审批、存底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2CE8" w:rsidRPr="00FE2CE8" w:rsidTr="002D3DF4">
        <w:trPr>
          <w:trHeight w:val="80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2E15EC">
            <w:pPr>
              <w:widowControl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</w:tr>
      <w:tr w:rsidR="00FE2CE8" w:rsidRPr="00FE2CE8" w:rsidTr="00FE2CE8">
        <w:trPr>
          <w:trHeight w:val="1020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58" w:rsidRPr="00113445" w:rsidRDefault="00F32258" w:rsidP="00F32258">
            <w:pPr>
              <w:widowControl/>
              <w:jc w:val="left"/>
              <w:rPr>
                <w:rFonts w:ascii="黑体" w:eastAsia="黑体" w:hAnsi="黑体"/>
              </w:rPr>
            </w:pPr>
            <w:r w:rsidRPr="00113445">
              <w:rPr>
                <w:rFonts w:ascii="黑体" w:eastAsia="黑体" w:hAnsi="黑体"/>
              </w:rPr>
              <w:t>编号</w:t>
            </w:r>
            <w:r w:rsidRPr="00113445">
              <w:rPr>
                <w:rFonts w:ascii="黑体" w:eastAsia="黑体" w:hAnsi="黑体" w:hint="eastAsia"/>
              </w:rPr>
              <w:t>：</w:t>
            </w:r>
          </w:p>
          <w:p w:rsidR="00FE2CE8" w:rsidRPr="00FE2CE8" w:rsidRDefault="00FE2CE8" w:rsidP="00FE2CE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上海震旦职业学院学生体育免修申请 回执单</w:t>
            </w:r>
          </w:p>
        </w:tc>
      </w:tr>
      <w:tr w:rsidR="0026333F" w:rsidRPr="00FE2CE8" w:rsidTr="00455501">
        <w:trPr>
          <w:trHeight w:val="4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班级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6333F" w:rsidRPr="00FE2CE8" w:rsidTr="00777456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33F" w:rsidRPr="00FE2CE8" w:rsidRDefault="0026333F" w:rsidP="001E12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3F" w:rsidRPr="00FE2CE8" w:rsidRDefault="0026333F" w:rsidP="002633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E2CE8">
              <w:rPr>
                <w:rFonts w:ascii="黑体" w:eastAsia="黑体" w:hAnsi="黑体" w:cs="宋体" w:hint="eastAsia"/>
                <w:kern w:val="0"/>
                <w:szCs w:val="21"/>
              </w:rPr>
              <w:t>申请免修科目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E6" w:rsidRDefault="00C023E6" w:rsidP="00C023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体育（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:rsidR="0026333F" w:rsidRPr="00FE2CE8" w:rsidRDefault="00C023E6" w:rsidP="00C023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（二）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</w:tc>
      </w:tr>
      <w:tr w:rsidR="00FE2CE8" w:rsidRPr="00FE2CE8" w:rsidTr="00FE2CE8">
        <w:trPr>
          <w:trHeight w:val="600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该生于     年    月    日已申请20    ---20   学年 第    学期  </w:t>
            </w:r>
          </w:p>
        </w:tc>
      </w:tr>
      <w:tr w:rsidR="00FE2CE8" w:rsidRPr="00FE2CE8" w:rsidTr="00FE2CE8">
        <w:trPr>
          <w:trHeight w:val="435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E8" w:rsidRPr="00FE2CE8" w:rsidRDefault="0007102E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  <w:bookmarkStart w:id="0" w:name="_GoBack"/>
            <w:bookmarkEnd w:id="0"/>
            <w:r w:rsidR="00FE2CE8"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  课程免修。</w:t>
            </w:r>
          </w:p>
        </w:tc>
      </w:tr>
      <w:tr w:rsidR="00FE2CE8" w:rsidRPr="00FE2CE8" w:rsidTr="00FE2CE8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特此证明。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E2CE8" w:rsidRPr="00FE2CE8" w:rsidTr="00FE2CE8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2CE8" w:rsidRPr="00FE2CE8" w:rsidRDefault="00FE2CE8" w:rsidP="00FE2CE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上海震旦职业学院教务处        </w:t>
            </w:r>
          </w:p>
        </w:tc>
      </w:tr>
      <w:tr w:rsidR="00FE2CE8" w:rsidRPr="00FE2CE8" w:rsidTr="00FE2CE8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E8" w:rsidRPr="00FE2CE8" w:rsidRDefault="00FE2CE8" w:rsidP="00FE2CE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2CE8">
              <w:rPr>
                <w:rFonts w:ascii="宋体" w:eastAsia="宋体" w:hAnsi="宋体" w:cs="宋体" w:hint="eastAsia"/>
                <w:kern w:val="0"/>
                <w:szCs w:val="21"/>
              </w:rPr>
              <w:t>年     月     日</w:t>
            </w:r>
          </w:p>
        </w:tc>
      </w:tr>
    </w:tbl>
    <w:p w:rsidR="002B5065" w:rsidRPr="002D3DF4" w:rsidRDefault="002B5065" w:rsidP="009C1232">
      <w:pPr>
        <w:rPr>
          <w:rFonts w:ascii="黑体" w:eastAsia="黑体" w:hAnsi="黑体" w:hint="eastAsia"/>
          <w:b/>
        </w:rPr>
      </w:pPr>
    </w:p>
    <w:sectPr w:rsidR="002B5065" w:rsidRPr="002D3DF4" w:rsidSect="002D3DF4">
      <w:pgSz w:w="11906" w:h="16838" w:code="9"/>
      <w:pgMar w:top="567" w:right="1797" w:bottom="56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29" w:rsidRDefault="00933929" w:rsidP="00F32258">
      <w:r>
        <w:separator/>
      </w:r>
    </w:p>
  </w:endnote>
  <w:endnote w:type="continuationSeparator" w:id="0">
    <w:p w:rsidR="00933929" w:rsidRDefault="00933929" w:rsidP="00F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29" w:rsidRDefault="00933929" w:rsidP="00F32258">
      <w:r>
        <w:separator/>
      </w:r>
    </w:p>
  </w:footnote>
  <w:footnote w:type="continuationSeparator" w:id="0">
    <w:p w:rsidR="00933929" w:rsidRDefault="00933929" w:rsidP="00F3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8"/>
    <w:rsid w:val="0007102E"/>
    <w:rsid w:val="00113445"/>
    <w:rsid w:val="001620BB"/>
    <w:rsid w:val="001E12AA"/>
    <w:rsid w:val="0026333F"/>
    <w:rsid w:val="002B5065"/>
    <w:rsid w:val="002D3DF4"/>
    <w:rsid w:val="002E15EC"/>
    <w:rsid w:val="003E7CF3"/>
    <w:rsid w:val="008B7018"/>
    <w:rsid w:val="00933929"/>
    <w:rsid w:val="009C1232"/>
    <w:rsid w:val="00C023E6"/>
    <w:rsid w:val="00F3225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E7278-1D40-4B5D-BD9B-3066FCEA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Company>Sky123.Org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青</dc:creator>
  <cp:keywords/>
  <dc:description/>
  <cp:lastModifiedBy>吴 青</cp:lastModifiedBy>
  <cp:revision>11</cp:revision>
  <dcterms:created xsi:type="dcterms:W3CDTF">2020-09-17T07:20:00Z</dcterms:created>
  <dcterms:modified xsi:type="dcterms:W3CDTF">2020-09-27T07:13:00Z</dcterms:modified>
</cp:coreProperties>
</file>